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224BC5E8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873F72" w:rsidRPr="00873F72">
        <w:rPr>
          <w:rFonts w:ascii="Calibri" w:eastAsia="Calibri" w:hAnsi="Calibri" w:cs="Arial"/>
          <w:b/>
          <w:sz w:val="28"/>
          <w:szCs w:val="28"/>
        </w:rPr>
        <w:t>RADEX/FEWM.01.02-02/2024/</w:t>
      </w:r>
      <w:r w:rsidR="00FF62FD">
        <w:rPr>
          <w:rFonts w:ascii="Calibri" w:eastAsia="Calibri" w:hAnsi="Calibri" w:cs="Arial"/>
          <w:b/>
          <w:sz w:val="28"/>
          <w:szCs w:val="28"/>
        </w:rPr>
        <w:t>1.</w:t>
      </w:r>
      <w:r w:rsidR="000A2EC4">
        <w:rPr>
          <w:rFonts w:ascii="Calibri" w:eastAsia="Calibri" w:hAnsi="Calibri" w:cs="Arial"/>
          <w:b/>
          <w:sz w:val="28"/>
          <w:szCs w:val="28"/>
        </w:rPr>
        <w:t>10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724C3A0A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</w:t>
      </w:r>
      <w:r w:rsidR="00FF62FD">
        <w:rPr>
          <w:rFonts w:cstheme="minorHAnsi"/>
          <w:sz w:val="18"/>
          <w:szCs w:val="18"/>
        </w:rPr>
        <w:t>1.</w:t>
      </w:r>
      <w:r w:rsidR="000A2EC4">
        <w:rPr>
          <w:rFonts w:cstheme="minorHAnsi"/>
          <w:sz w:val="18"/>
          <w:szCs w:val="18"/>
        </w:rPr>
        <w:t>10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238C39D3" w:rsidR="00A43745" w:rsidRPr="00A43745" w:rsidRDefault="000A2EC4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</w:t>
            </w:r>
            <w:r w:rsidR="00204B10">
              <w:rPr>
                <w:rFonts w:asciiTheme="minorHAnsi" w:hAnsiTheme="minorHAnsi" w:cstheme="minorHAnsi"/>
                <w:b/>
                <w:sz w:val="16"/>
                <w:szCs w:val="16"/>
              </w:rPr>
              <w:t>amy do paneli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sosnowe i dębowe</w:t>
            </w:r>
          </w:p>
        </w:tc>
      </w:tr>
      <w:tr w:rsidR="006644F5" w:rsidRPr="006C4F8C" w14:paraId="35FDC21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22FCD857" w14:textId="3C4D6E61" w:rsidR="006644F5" w:rsidRDefault="003D42CB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873F72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904457D" w14:textId="38ECFD5F" w:rsidR="006644F5" w:rsidRPr="002F2156" w:rsidRDefault="000A2EC4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Ramy do paneli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sosnowe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3EABBFB" w14:textId="598AD456" w:rsidR="006644F5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50 szt.</w:t>
            </w:r>
          </w:p>
        </w:tc>
        <w:tc>
          <w:tcPr>
            <w:tcW w:w="1375" w:type="dxa"/>
            <w:vAlign w:val="center"/>
          </w:tcPr>
          <w:p w14:paraId="2F3A516B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6B52496A" w14:textId="77777777" w:rsidR="006644F5" w:rsidRPr="00311588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ED755A7" w14:textId="77777777" w:rsidR="006644F5" w:rsidRPr="00311588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04B10" w:rsidRPr="006C4F8C" w14:paraId="258C892B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3972E3D5" w14:textId="3C5B8E9E" w:rsidR="00204B10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079B3D92" w14:textId="362BDA3F" w:rsidR="00204B10" w:rsidRDefault="00204B10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Ramy do paneli</w:t>
            </w:r>
            <w:r w:rsidR="000A2EC4">
              <w:rPr>
                <w:rFonts w:asciiTheme="minorHAnsi" w:hAnsiTheme="minorHAnsi" w:cstheme="minorHAnsi"/>
                <w:sz w:val="16"/>
                <w:szCs w:val="16"/>
              </w:rPr>
              <w:t xml:space="preserve"> dębowe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995BFAF" w14:textId="14F679C9" w:rsidR="00204B10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50 szt.</w:t>
            </w:r>
          </w:p>
        </w:tc>
        <w:tc>
          <w:tcPr>
            <w:tcW w:w="1375" w:type="dxa"/>
            <w:vAlign w:val="center"/>
          </w:tcPr>
          <w:p w14:paraId="30E79EE0" w14:textId="77777777" w:rsidR="00204B10" w:rsidRPr="00311588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40C6CC58" w14:textId="77777777" w:rsidR="00204B10" w:rsidRPr="00311588" w:rsidRDefault="00204B10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259A250F" w14:textId="77777777" w:rsidR="00204B10" w:rsidRPr="00311588" w:rsidRDefault="00204B10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7B111654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</w:t>
      </w:r>
      <w:r w:rsidR="00FF62FD">
        <w:rPr>
          <w:rFonts w:asciiTheme="minorHAnsi" w:hAnsiTheme="minorHAnsi" w:cstheme="minorHAnsi"/>
          <w:sz w:val="18"/>
          <w:szCs w:val="18"/>
        </w:rPr>
        <w:t>1.</w:t>
      </w:r>
      <w:r w:rsidR="000A2EC4">
        <w:rPr>
          <w:rFonts w:asciiTheme="minorHAnsi" w:hAnsiTheme="minorHAnsi" w:cstheme="minorHAnsi"/>
          <w:sz w:val="18"/>
          <w:szCs w:val="18"/>
        </w:rPr>
        <w:t>10</w:t>
      </w:r>
    </w:p>
    <w:p w14:paraId="0EC6960F" w14:textId="00843416" w:rsidR="004937E2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5BAFD" w14:textId="77777777" w:rsidR="00B7038B" w:rsidRDefault="00B7038B" w:rsidP="007C3F4C">
      <w:pPr>
        <w:spacing w:after="0" w:line="240" w:lineRule="auto"/>
      </w:pPr>
      <w:r>
        <w:separator/>
      </w:r>
    </w:p>
  </w:endnote>
  <w:endnote w:type="continuationSeparator" w:id="0">
    <w:p w14:paraId="3F89E01C" w14:textId="77777777" w:rsidR="00B7038B" w:rsidRDefault="00B7038B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38D28" w14:textId="77777777" w:rsidR="00B7038B" w:rsidRDefault="00B7038B" w:rsidP="007C3F4C">
      <w:pPr>
        <w:spacing w:after="0" w:line="240" w:lineRule="auto"/>
      </w:pPr>
      <w:r>
        <w:separator/>
      </w:r>
    </w:p>
  </w:footnote>
  <w:footnote w:type="continuationSeparator" w:id="0">
    <w:p w14:paraId="6CC283A9" w14:textId="77777777" w:rsidR="00B7038B" w:rsidRDefault="00B7038B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8076D"/>
    <w:rsid w:val="00095E03"/>
    <w:rsid w:val="000A2EC4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154D"/>
    <w:rsid w:val="00141891"/>
    <w:rsid w:val="00150BFF"/>
    <w:rsid w:val="00151A98"/>
    <w:rsid w:val="0015654F"/>
    <w:rsid w:val="001568C8"/>
    <w:rsid w:val="00166A53"/>
    <w:rsid w:val="00167732"/>
    <w:rsid w:val="00176AE8"/>
    <w:rsid w:val="00182545"/>
    <w:rsid w:val="00184A68"/>
    <w:rsid w:val="00185751"/>
    <w:rsid w:val="00192390"/>
    <w:rsid w:val="00195CF6"/>
    <w:rsid w:val="00196A63"/>
    <w:rsid w:val="00197F9D"/>
    <w:rsid w:val="001B0488"/>
    <w:rsid w:val="001B6805"/>
    <w:rsid w:val="001C20BC"/>
    <w:rsid w:val="001C3918"/>
    <w:rsid w:val="001C5D9B"/>
    <w:rsid w:val="001C6FF5"/>
    <w:rsid w:val="001D4DFE"/>
    <w:rsid w:val="001D6F88"/>
    <w:rsid w:val="00204B10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8563F"/>
    <w:rsid w:val="002A0370"/>
    <w:rsid w:val="002A45B8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60F17"/>
    <w:rsid w:val="0036648C"/>
    <w:rsid w:val="0038353C"/>
    <w:rsid w:val="003876EE"/>
    <w:rsid w:val="003904EA"/>
    <w:rsid w:val="003969FF"/>
    <w:rsid w:val="003A1ED8"/>
    <w:rsid w:val="003A41A5"/>
    <w:rsid w:val="003A61B8"/>
    <w:rsid w:val="003B26E2"/>
    <w:rsid w:val="003B3B21"/>
    <w:rsid w:val="003D2D22"/>
    <w:rsid w:val="003D42CB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2418"/>
    <w:rsid w:val="004B3DD8"/>
    <w:rsid w:val="004B767A"/>
    <w:rsid w:val="004C7E5A"/>
    <w:rsid w:val="004D36B0"/>
    <w:rsid w:val="004E5014"/>
    <w:rsid w:val="005000C8"/>
    <w:rsid w:val="00502112"/>
    <w:rsid w:val="005142B5"/>
    <w:rsid w:val="00525BAE"/>
    <w:rsid w:val="005313BC"/>
    <w:rsid w:val="00555EF1"/>
    <w:rsid w:val="0057035B"/>
    <w:rsid w:val="00572F47"/>
    <w:rsid w:val="00573FB6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20EA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D6DC6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038B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2FFF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3667F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578EC"/>
    <w:rsid w:val="00D6745C"/>
    <w:rsid w:val="00D67F90"/>
    <w:rsid w:val="00D76B5A"/>
    <w:rsid w:val="00D81C96"/>
    <w:rsid w:val="00D8350E"/>
    <w:rsid w:val="00D84F7D"/>
    <w:rsid w:val="00D879D4"/>
    <w:rsid w:val="00DA0149"/>
    <w:rsid w:val="00DA311D"/>
    <w:rsid w:val="00DA535A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96449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30B5F"/>
    <w:rsid w:val="00F4469C"/>
    <w:rsid w:val="00F54635"/>
    <w:rsid w:val="00F60110"/>
    <w:rsid w:val="00F6289B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2FD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13</cp:revision>
  <dcterms:created xsi:type="dcterms:W3CDTF">2026-02-03T09:17:00Z</dcterms:created>
  <dcterms:modified xsi:type="dcterms:W3CDTF">2026-03-06T08:46:00Z</dcterms:modified>
</cp:coreProperties>
</file>